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3C08" w14:textId="0BB3701F" w:rsidR="004A399B" w:rsidRDefault="00C7660D" w:rsidP="004A399B">
      <w:r>
        <w:t>DORMA-Glas</w:t>
      </w:r>
      <w:r w:rsidR="004A399B">
        <w:t xml:space="preserve"> Manueller Schiebetürbeschlag </w:t>
      </w:r>
    </w:p>
    <w:p w14:paraId="69D0D6DF" w14:textId="77777777" w:rsidR="004A399B" w:rsidRDefault="004A399B" w:rsidP="004A399B">
      <w:r>
        <w:t xml:space="preserve">MUTO Comfort M </w:t>
      </w:r>
      <w:r w:rsidR="00B23915">
        <w:t>6</w:t>
      </w:r>
      <w:r>
        <w:t>0</w:t>
      </w:r>
    </w:p>
    <w:p w14:paraId="0BD00C4C" w14:textId="77777777" w:rsidR="004A399B" w:rsidRDefault="004A399B" w:rsidP="004A399B"/>
    <w:p w14:paraId="47746692" w14:textId="77777777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 xml:space="preserve">Bezeichnung: MUTO Comfort M </w:t>
      </w:r>
      <w:r w:rsidR="00B23915" w:rsidRPr="00B23915">
        <w:rPr>
          <w:rFonts w:cstheme="minorHAnsi"/>
        </w:rPr>
        <w:t>6</w:t>
      </w:r>
      <w:r w:rsidRPr="00B23915">
        <w:rPr>
          <w:rFonts w:cstheme="minorHAnsi"/>
        </w:rPr>
        <w:t>0</w:t>
      </w:r>
    </w:p>
    <w:p w14:paraId="578FDA43" w14:textId="77777777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>Ausführung: Manueller Schiebetürbeschlag</w:t>
      </w:r>
    </w:p>
    <w:p w14:paraId="44B51368" w14:textId="677AAC9A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 xml:space="preserve">Hersteller: </w:t>
      </w:r>
      <w:r w:rsidR="00C7660D">
        <w:rPr>
          <w:rFonts w:cstheme="minorHAnsi"/>
        </w:rPr>
        <w:t>DORMA-Glas</w:t>
      </w:r>
      <w:r w:rsidRPr="00B23915">
        <w:rPr>
          <w:rFonts w:cstheme="minorHAnsi"/>
        </w:rPr>
        <w:t xml:space="preserve"> GmbH</w:t>
      </w:r>
    </w:p>
    <w:p w14:paraId="71B6592A" w14:textId="77777777" w:rsidR="004A399B" w:rsidRPr="00B23915" w:rsidRDefault="004A399B" w:rsidP="004A399B">
      <w:pPr>
        <w:rPr>
          <w:rFonts w:cstheme="minorHAnsi"/>
        </w:rPr>
      </w:pPr>
    </w:p>
    <w:p w14:paraId="7B879F08" w14:textId="77777777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>PRODUKTBESCHREIBUNG / FUNKTIONEN</w:t>
      </w:r>
    </w:p>
    <w:p w14:paraId="1CED0300" w14:textId="77777777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>Manuelle Schiebewand für einflügelige Ganzglasanlage</w:t>
      </w:r>
    </w:p>
    <w:p w14:paraId="4B98CBAD" w14:textId="77777777" w:rsidR="004A399B" w:rsidRPr="00B23915" w:rsidRDefault="004A399B" w:rsidP="004A399B">
      <w:pPr>
        <w:rPr>
          <w:rFonts w:cstheme="minorHAnsi"/>
        </w:rPr>
      </w:pPr>
    </w:p>
    <w:p w14:paraId="3FCA79EC" w14:textId="77777777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>TECHNISCHE MERKMALE</w:t>
      </w:r>
    </w:p>
    <w:p w14:paraId="55B436EA" w14:textId="77777777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>- Material: Aluminium</w:t>
      </w:r>
    </w:p>
    <w:p w14:paraId="7DAB8339" w14:textId="77777777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>- Oberflächen: Eloxal- und RAL-Farbtöne</w:t>
      </w:r>
    </w:p>
    <w:p w14:paraId="37D62834" w14:textId="77777777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>- Glasart: ESG</w:t>
      </w:r>
      <w:r w:rsidR="00B23915" w:rsidRPr="00B23915">
        <w:rPr>
          <w:rFonts w:cstheme="minorHAnsi"/>
        </w:rPr>
        <w:t xml:space="preserve">, </w:t>
      </w:r>
      <w:r w:rsidR="00B23915" w:rsidRPr="00B23915">
        <w:rPr>
          <w:rFonts w:cstheme="minorHAnsi"/>
          <w:color w:val="1D1D1B"/>
        </w:rPr>
        <w:t>VSG (aus 2 x ESG)</w:t>
      </w:r>
    </w:p>
    <w:p w14:paraId="2DD12E88" w14:textId="77777777" w:rsidR="004A399B" w:rsidRDefault="004A399B" w:rsidP="004A399B">
      <w:r>
        <w:t>- Glasdicke: 8</w:t>
      </w:r>
      <w:r w:rsidR="00B23915">
        <w:t xml:space="preserve"> -</w:t>
      </w:r>
      <w:r>
        <w:t xml:space="preserve"> 1</w:t>
      </w:r>
      <w:r w:rsidR="00B23915">
        <w:t>2</w:t>
      </w:r>
      <w:r>
        <w:t xml:space="preserve"> mm</w:t>
      </w:r>
    </w:p>
    <w:p w14:paraId="4CF2D080" w14:textId="77777777" w:rsidR="004A399B" w:rsidRDefault="004A399B" w:rsidP="004A399B">
      <w:r>
        <w:t xml:space="preserve">- Max. Türflügelgewicht: </w:t>
      </w:r>
      <w:r w:rsidR="00B23915">
        <w:t>6</w:t>
      </w:r>
      <w:r>
        <w:t>0 kg</w:t>
      </w:r>
    </w:p>
    <w:p w14:paraId="1A35A814" w14:textId="77777777" w:rsidR="004F46C4" w:rsidRDefault="004F46C4" w:rsidP="004A399B">
      <w:r>
        <w:t>- Min. Türflügelbreite: 600 mm</w:t>
      </w:r>
    </w:p>
    <w:p w14:paraId="177DB81F" w14:textId="77777777" w:rsidR="004A399B" w:rsidRDefault="004A399B" w:rsidP="004A399B">
      <w:r>
        <w:t>- Max. Türflügelbreite: 1300 mm</w:t>
      </w:r>
    </w:p>
    <w:p w14:paraId="4D0D4139" w14:textId="77777777" w:rsidR="004A399B" w:rsidRDefault="004A399B" w:rsidP="004A399B">
      <w:r>
        <w:t>- Max. Türflügelhöhe: 2500 mm</w:t>
      </w:r>
    </w:p>
    <w:p w14:paraId="108BF7E2" w14:textId="77777777" w:rsidR="004A399B" w:rsidRDefault="004A399B" w:rsidP="004A399B">
      <w:r>
        <w:t>- Laufschienenprofil B 5</w:t>
      </w:r>
      <w:r w:rsidR="004F46C4">
        <w:t>5</w:t>
      </w:r>
      <w:r>
        <w:t xml:space="preserve"> x H 58 mm</w:t>
      </w:r>
    </w:p>
    <w:p w14:paraId="64B15A36" w14:textId="77777777" w:rsidR="004A399B" w:rsidRDefault="004A399B" w:rsidP="004A399B">
      <w:r>
        <w:t xml:space="preserve">- </w:t>
      </w:r>
      <w:proofErr w:type="spellStart"/>
      <w:r>
        <w:t>Spaltmasse</w:t>
      </w:r>
      <w:proofErr w:type="spellEnd"/>
      <w:r>
        <w:t xml:space="preserve"> </w:t>
      </w:r>
      <w:r w:rsidR="004F46C4">
        <w:t xml:space="preserve">8 </w:t>
      </w:r>
      <w:r>
        <w:t>-</w:t>
      </w:r>
      <w:r w:rsidR="004F46C4">
        <w:t xml:space="preserve"> 14</w:t>
      </w:r>
      <w:r>
        <w:t xml:space="preserve"> mm (je nach Anwendung)</w:t>
      </w:r>
    </w:p>
    <w:p w14:paraId="02DEC3E7" w14:textId="77777777" w:rsidR="004A399B" w:rsidRDefault="004A399B" w:rsidP="004A399B">
      <w:r>
        <w:t>- keine Glasbearbeitung nötig</w:t>
      </w:r>
    </w:p>
    <w:p w14:paraId="370E392E" w14:textId="77777777" w:rsidR="004A399B" w:rsidRDefault="004A399B" w:rsidP="004A399B">
      <w:r>
        <w:t>- nachträgliche Höhenverstellung (+4/-2 mm)</w:t>
      </w:r>
    </w:p>
    <w:p w14:paraId="37B45F66" w14:textId="77777777" w:rsidR="004A399B" w:rsidRDefault="004A399B" w:rsidP="004A399B">
      <w:r>
        <w:t>- unsichtbarer Aushebeschutz</w:t>
      </w:r>
    </w:p>
    <w:p w14:paraId="1DBC93B0" w14:textId="77777777" w:rsidR="004A399B" w:rsidRDefault="004A399B" w:rsidP="004A399B">
      <w:r>
        <w:t>- kugelgelagerte Kunststofflaufrollen</w:t>
      </w:r>
    </w:p>
    <w:p w14:paraId="667A934A" w14:textId="77777777" w:rsidR="004A399B" w:rsidRDefault="004A399B" w:rsidP="004A399B">
      <w:r>
        <w:t>- verstellbare Endanschläge mit Fangvorrichtung</w:t>
      </w:r>
    </w:p>
    <w:p w14:paraId="07715B3F" w14:textId="77777777" w:rsidR="004A399B" w:rsidRDefault="004A399B" w:rsidP="004A399B">
      <w:r>
        <w:t>- stufenlos einstellbare Bodenführung für 8 bis 13,5</w:t>
      </w:r>
    </w:p>
    <w:p w14:paraId="22C63FCD" w14:textId="77777777" w:rsidR="004A399B" w:rsidRDefault="004A399B" w:rsidP="004A399B">
      <w:r>
        <w:t>mm Glasdicke</w:t>
      </w:r>
    </w:p>
    <w:p w14:paraId="2A8A72FE" w14:textId="77777777" w:rsidR="004A399B" w:rsidRDefault="004A399B" w:rsidP="004A399B"/>
    <w:p w14:paraId="1C6A33BF" w14:textId="77777777" w:rsidR="004F46C4" w:rsidRDefault="004F46C4" w:rsidP="004A399B"/>
    <w:p w14:paraId="314FE614" w14:textId="77777777" w:rsidR="004F46C4" w:rsidRDefault="004F46C4" w:rsidP="004A399B"/>
    <w:p w14:paraId="613A4FE0" w14:textId="77777777" w:rsidR="004F46C4" w:rsidRDefault="004F46C4" w:rsidP="004A399B"/>
    <w:p w14:paraId="15173093" w14:textId="77777777" w:rsidR="004A399B" w:rsidRDefault="004A399B" w:rsidP="004A399B">
      <w:r>
        <w:lastRenderedPageBreak/>
        <w:t>ZULASSUNG UND ZERTIFIKATE</w:t>
      </w:r>
    </w:p>
    <w:p w14:paraId="35AF35F8" w14:textId="77777777" w:rsidR="004F46C4" w:rsidRDefault="004A399B" w:rsidP="004A399B">
      <w:r>
        <w:t xml:space="preserve">- </w:t>
      </w:r>
      <w:r w:rsidR="004F46C4">
        <w:t xml:space="preserve">geprüft nach DIN </w:t>
      </w:r>
      <w:r>
        <w:t>EN 1527</w:t>
      </w:r>
      <w:r w:rsidR="004F46C4">
        <w:t>:2013-03</w:t>
      </w:r>
    </w:p>
    <w:p w14:paraId="1DB63846" w14:textId="77777777" w:rsidR="004F46C4" w:rsidRDefault="004F46C4" w:rsidP="004A399B"/>
    <w:p w14:paraId="72998C59" w14:textId="77777777" w:rsidR="004A399B" w:rsidRPr="004F46C4" w:rsidRDefault="004A399B" w:rsidP="004A399B">
      <w:pPr>
        <w:rPr>
          <w:rFonts w:cstheme="minorHAnsi"/>
        </w:rPr>
      </w:pPr>
      <w:r w:rsidRPr="004F46C4">
        <w:rPr>
          <w:rFonts w:cstheme="minorHAnsi"/>
        </w:rPr>
        <w:t>EINSATZBEREICHE</w:t>
      </w:r>
    </w:p>
    <w:p w14:paraId="07AA3802" w14:textId="77777777" w:rsidR="004A399B" w:rsidRPr="004F46C4" w:rsidRDefault="004F46C4" w:rsidP="004F46C4">
      <w:pPr>
        <w:rPr>
          <w:rFonts w:cstheme="minorHAnsi"/>
        </w:rPr>
      </w:pPr>
      <w:r w:rsidRPr="004F46C4">
        <w:rPr>
          <w:rFonts w:cstheme="minorHAnsi"/>
        </w:rPr>
        <w:t xml:space="preserve">- </w:t>
      </w:r>
      <w:r w:rsidR="004A399B" w:rsidRPr="004F46C4">
        <w:rPr>
          <w:rFonts w:cstheme="minorHAnsi"/>
        </w:rPr>
        <w:t>1-flügelige Anlagen</w:t>
      </w:r>
    </w:p>
    <w:p w14:paraId="28335A01" w14:textId="77777777" w:rsidR="004F46C4" w:rsidRPr="004F46C4" w:rsidRDefault="004F46C4" w:rsidP="004F46C4">
      <w:pPr>
        <w:rPr>
          <w:rFonts w:cstheme="minorHAnsi"/>
        </w:rPr>
      </w:pPr>
      <w:r w:rsidRPr="004F46C4">
        <w:rPr>
          <w:rFonts w:cstheme="minorHAnsi"/>
        </w:rPr>
        <w:t xml:space="preserve">- Anlagen mit </w:t>
      </w:r>
      <w:r w:rsidRPr="004F46C4">
        <w:rPr>
          <w:rFonts w:cstheme="minorHAnsi"/>
          <w:color w:val="1D1D1B"/>
        </w:rPr>
        <w:t>Glas-Seitenteil</w:t>
      </w:r>
    </w:p>
    <w:p w14:paraId="55109175" w14:textId="77777777" w:rsidR="004A399B" w:rsidRDefault="004A399B" w:rsidP="004A399B"/>
    <w:p w14:paraId="77A91F13" w14:textId="77777777" w:rsidR="004A399B" w:rsidRDefault="004A399B" w:rsidP="004A399B">
      <w:r>
        <w:t>PRODUKTAUSFÜHRUNG</w:t>
      </w:r>
    </w:p>
    <w:p w14:paraId="2E1A197C" w14:textId="77777777" w:rsidR="004A399B" w:rsidRDefault="004A399B" w:rsidP="004A399B">
      <w:r>
        <w:t xml:space="preserve">MUTO Comfort M - </w:t>
      </w:r>
      <w:r w:rsidR="004F46C4">
        <w:t>6</w:t>
      </w:r>
      <w:r>
        <w:t>0 Schiebetürset - Wandmontage</w:t>
      </w:r>
    </w:p>
    <w:p w14:paraId="3A506E02" w14:textId="77777777" w:rsidR="00FE40E6" w:rsidRDefault="004A399B" w:rsidP="004A399B">
      <w:r>
        <w:t xml:space="preserve">Komplett-Set bestehend aus: Laufschienenprofil, </w:t>
      </w:r>
    </w:p>
    <w:p w14:paraId="3A9912E7" w14:textId="77777777" w:rsidR="00FE40E6" w:rsidRDefault="004A399B" w:rsidP="004A399B">
      <w:r>
        <w:t xml:space="preserve">Abdeckprofil, Klemm-Laufwagen, Endanschlägen inkl. </w:t>
      </w:r>
    </w:p>
    <w:p w14:paraId="1D76E908" w14:textId="77777777" w:rsidR="004A399B" w:rsidRDefault="004A399B" w:rsidP="004A399B">
      <w:r>
        <w:t>Fangvorrichtung, Stirnabdeckungen</w:t>
      </w:r>
      <w:r w:rsidR="0075695B">
        <w:t xml:space="preserve"> und </w:t>
      </w:r>
      <w:r>
        <w:t>Bodenführung:</w:t>
      </w:r>
    </w:p>
    <w:p w14:paraId="75D6ABD3" w14:textId="77777777" w:rsidR="004A399B" w:rsidRDefault="004A399B" w:rsidP="004A399B">
      <w:r>
        <w:t>- für 950 mm Flügelbreite, Laufschienenlänge</w:t>
      </w:r>
    </w:p>
    <w:p w14:paraId="478AA846" w14:textId="77777777" w:rsidR="004A399B" w:rsidRDefault="004A399B" w:rsidP="004A399B">
      <w:r>
        <w:t>1</w:t>
      </w:r>
      <w:r w:rsidR="0075695B">
        <w:t>90</w:t>
      </w:r>
      <w:r>
        <w:t>0 mm '..........'</w:t>
      </w:r>
    </w:p>
    <w:p w14:paraId="2D66718D" w14:textId="77777777" w:rsidR="004A399B" w:rsidRDefault="004A399B" w:rsidP="004A399B">
      <w:r>
        <w:t>- für 1200 mm Flügelbreite, Laufschienenlänge</w:t>
      </w:r>
    </w:p>
    <w:p w14:paraId="4E1F0C2F" w14:textId="77777777" w:rsidR="004A399B" w:rsidRDefault="004A399B" w:rsidP="004A399B">
      <w:r>
        <w:t>2</w:t>
      </w:r>
      <w:r w:rsidR="0075695B">
        <w:t>40</w:t>
      </w:r>
      <w:r>
        <w:t>0 mm '..........'</w:t>
      </w:r>
    </w:p>
    <w:p w14:paraId="18233860" w14:textId="77777777" w:rsidR="00FE40E6" w:rsidRDefault="00FE40E6" w:rsidP="00FE40E6">
      <w:r>
        <w:t xml:space="preserve">- für individuelle Flügelbreite in mm (max. 1300 mm), </w:t>
      </w:r>
    </w:p>
    <w:p w14:paraId="1A36716D" w14:textId="77777777" w:rsidR="00FE40E6" w:rsidRDefault="00FE40E6" w:rsidP="00FE40E6">
      <w:r>
        <w:t>Laufschienenlänge max. 5940 mm '..........'</w:t>
      </w:r>
    </w:p>
    <w:p w14:paraId="35AA1F11" w14:textId="77777777" w:rsidR="00FE40E6" w:rsidRDefault="00FE40E6" w:rsidP="00FE40E6">
      <w:r>
        <w:t>(Mit DORMOTION Einheit - min. FB = 600 mm)</w:t>
      </w:r>
    </w:p>
    <w:p w14:paraId="5A76990E" w14:textId="77777777" w:rsidR="004A399B" w:rsidRDefault="004A399B" w:rsidP="004A399B">
      <w:r>
        <w:t xml:space="preserve"> </w:t>
      </w:r>
    </w:p>
    <w:p w14:paraId="12DA8BAD" w14:textId="77777777" w:rsidR="004A399B" w:rsidRDefault="004A399B" w:rsidP="004A399B">
      <w:r>
        <w:t xml:space="preserve">MUTO Comfort M - </w:t>
      </w:r>
      <w:r w:rsidR="0075695B">
        <w:t>6</w:t>
      </w:r>
      <w:r>
        <w:t>0 Schiebetürset - Deckenmontage</w:t>
      </w:r>
    </w:p>
    <w:p w14:paraId="652D1A4D" w14:textId="77777777" w:rsidR="00FE40E6" w:rsidRDefault="004A399B" w:rsidP="004A399B">
      <w:r>
        <w:t xml:space="preserve">Komplett-Set bestehend aus: Laufschienenprofil, </w:t>
      </w:r>
    </w:p>
    <w:p w14:paraId="0E56ED7E" w14:textId="77777777" w:rsidR="00FE40E6" w:rsidRDefault="004A399B" w:rsidP="004A399B">
      <w:r>
        <w:t xml:space="preserve">Abdeckprofil, Klemm-Laufwagen, Endanschlägen inkl. </w:t>
      </w:r>
    </w:p>
    <w:p w14:paraId="37E1B55E" w14:textId="77777777" w:rsidR="004A399B" w:rsidRDefault="004A399B" w:rsidP="004A399B">
      <w:r>
        <w:t>Fangvorrichtung, Stirnabdeckungen</w:t>
      </w:r>
      <w:r w:rsidR="0075695B">
        <w:t xml:space="preserve"> und </w:t>
      </w:r>
      <w:r>
        <w:t>Bodenführung:</w:t>
      </w:r>
    </w:p>
    <w:p w14:paraId="68F7B2A2" w14:textId="77777777" w:rsidR="004A399B" w:rsidRDefault="004A399B" w:rsidP="004A399B">
      <w:r>
        <w:t>- für 950 mm Flügelbreite, Laufschienenlänge</w:t>
      </w:r>
    </w:p>
    <w:p w14:paraId="018CE8BE" w14:textId="77777777" w:rsidR="004A399B" w:rsidRDefault="004A399B" w:rsidP="004A399B">
      <w:r>
        <w:t>1</w:t>
      </w:r>
      <w:r w:rsidR="0075695B">
        <w:t>90</w:t>
      </w:r>
      <w:r>
        <w:t>0 mm '..........'</w:t>
      </w:r>
    </w:p>
    <w:p w14:paraId="15C9661E" w14:textId="77777777" w:rsidR="004A399B" w:rsidRDefault="004A399B" w:rsidP="004A399B">
      <w:r>
        <w:t>- für 1200 mm Flügelbreite, Laufschienenlänge</w:t>
      </w:r>
    </w:p>
    <w:p w14:paraId="6A5F3D00" w14:textId="77777777" w:rsidR="004A399B" w:rsidRDefault="004A399B" w:rsidP="004A399B">
      <w:r>
        <w:t>2</w:t>
      </w:r>
      <w:r w:rsidR="0075695B">
        <w:t>40</w:t>
      </w:r>
      <w:r>
        <w:t>0 mm '..........'</w:t>
      </w:r>
    </w:p>
    <w:p w14:paraId="62B425DE" w14:textId="77777777" w:rsidR="00FE40E6" w:rsidRDefault="00FE40E6" w:rsidP="00FE40E6">
      <w:r>
        <w:t xml:space="preserve">- für individuelle Flügelbreite in mm (max. 1300 mm), </w:t>
      </w:r>
    </w:p>
    <w:p w14:paraId="341D975B" w14:textId="77777777" w:rsidR="00FE40E6" w:rsidRDefault="00FE40E6" w:rsidP="00FE40E6">
      <w:r>
        <w:t>Laufschienenlänge max. 5940 mm '..........'</w:t>
      </w:r>
    </w:p>
    <w:p w14:paraId="6E445280" w14:textId="77777777" w:rsidR="00FE40E6" w:rsidRDefault="00FE40E6" w:rsidP="00FE40E6">
      <w:r>
        <w:t>(Mit DORMOTION Einheit - min. FB = 600 mm)</w:t>
      </w:r>
    </w:p>
    <w:p w14:paraId="4E1DED8A" w14:textId="77777777" w:rsidR="00FE40E6" w:rsidRDefault="00FE40E6" w:rsidP="0075695B"/>
    <w:p w14:paraId="6D2E967B" w14:textId="77777777" w:rsidR="0075695B" w:rsidRPr="0075695B" w:rsidRDefault="0075695B" w:rsidP="0075695B">
      <w:pPr>
        <w:rPr>
          <w:rFonts w:ascii="Calibri" w:hAnsi="Calibri" w:cs="Calibri"/>
        </w:rPr>
      </w:pPr>
      <w:r w:rsidRPr="0075695B">
        <w:rPr>
          <w:rFonts w:ascii="Calibri" w:hAnsi="Calibri" w:cs="Calibri"/>
        </w:rPr>
        <w:lastRenderedPageBreak/>
        <w:t>MUTO Comfort M - 60 Schiebetürset – Deckenmontage</w:t>
      </w:r>
    </w:p>
    <w:p w14:paraId="2F4FD43C" w14:textId="77777777" w:rsidR="0075695B" w:rsidRPr="0075695B" w:rsidRDefault="0075695B" w:rsidP="0075695B">
      <w:pPr>
        <w:rPr>
          <w:rFonts w:ascii="Calibri" w:hAnsi="Calibri" w:cs="Calibri"/>
        </w:rPr>
      </w:pPr>
      <w:r w:rsidRPr="0075695B">
        <w:rPr>
          <w:rFonts w:ascii="Calibri" w:hAnsi="Calibri" w:cs="Calibri"/>
        </w:rPr>
        <w:t xml:space="preserve">mit Glas-Seitenteil, ein- und beidseitig Komplett-Set </w:t>
      </w:r>
    </w:p>
    <w:p w14:paraId="248DDCD6" w14:textId="77777777" w:rsidR="0075695B" w:rsidRDefault="0075695B" w:rsidP="0075695B">
      <w:pPr>
        <w:rPr>
          <w:rFonts w:ascii="Calibri" w:hAnsi="Calibri" w:cs="Calibri"/>
          <w:color w:val="1D1D1B"/>
        </w:rPr>
      </w:pPr>
      <w:r w:rsidRPr="0075695B">
        <w:rPr>
          <w:rFonts w:ascii="Calibri" w:hAnsi="Calibri" w:cs="Calibri"/>
        </w:rPr>
        <w:t xml:space="preserve">bestehend aus: Laufschienenprofil </w:t>
      </w:r>
      <w:r w:rsidRPr="0075695B">
        <w:rPr>
          <w:rFonts w:ascii="Calibri" w:hAnsi="Calibri" w:cs="Calibri"/>
          <w:color w:val="1D1D1B"/>
        </w:rPr>
        <w:t>für Seitenteil</w:t>
      </w:r>
      <w:r>
        <w:rPr>
          <w:rFonts w:ascii="Calibri" w:hAnsi="Calibri" w:cs="Calibri"/>
          <w:color w:val="1D1D1B"/>
        </w:rPr>
        <w:t>-</w:t>
      </w:r>
    </w:p>
    <w:p w14:paraId="715DCBD1" w14:textId="77777777" w:rsidR="0075695B" w:rsidRDefault="0075695B" w:rsidP="0075695B">
      <w:pPr>
        <w:rPr>
          <w:rFonts w:ascii="Calibri" w:hAnsi="Calibri" w:cs="Calibri"/>
          <w:color w:val="1D1D1B"/>
        </w:rPr>
      </w:pPr>
      <w:proofErr w:type="spellStart"/>
      <w:r w:rsidRPr="0075695B">
        <w:rPr>
          <w:rFonts w:ascii="Calibri" w:hAnsi="Calibri" w:cs="Calibri"/>
          <w:color w:val="1D1D1B"/>
        </w:rPr>
        <w:t>anbindung</w:t>
      </w:r>
      <w:proofErr w:type="spellEnd"/>
      <w:r w:rsidRPr="0075695B">
        <w:rPr>
          <w:rFonts w:ascii="Calibri" w:hAnsi="Calibri" w:cs="Calibri"/>
        </w:rPr>
        <w:t xml:space="preserve">, Abdeckprofil, </w:t>
      </w:r>
      <w:r w:rsidRPr="0075695B">
        <w:rPr>
          <w:rFonts w:ascii="Calibri" w:hAnsi="Calibri" w:cs="Calibri"/>
          <w:color w:val="1D1D1B"/>
        </w:rPr>
        <w:t>Seitenteilprofil,</w:t>
      </w:r>
      <w:r w:rsidRPr="0075695B">
        <w:rPr>
          <w:rFonts w:ascii="Calibri" w:hAnsi="Calibri" w:cs="Calibri"/>
        </w:rPr>
        <w:t xml:space="preserve"> </w:t>
      </w:r>
      <w:r w:rsidRPr="0075695B">
        <w:rPr>
          <w:rFonts w:ascii="Calibri" w:hAnsi="Calibri" w:cs="Calibri"/>
          <w:color w:val="1D1D1B"/>
        </w:rPr>
        <w:t xml:space="preserve">Füllprofil </w:t>
      </w:r>
    </w:p>
    <w:p w14:paraId="3660F51B" w14:textId="77777777" w:rsidR="0075695B" w:rsidRPr="0075695B" w:rsidRDefault="0075695B" w:rsidP="0075695B">
      <w:pPr>
        <w:rPr>
          <w:rFonts w:ascii="Calibri" w:hAnsi="Calibri" w:cs="Calibri"/>
        </w:rPr>
      </w:pPr>
      <w:r w:rsidRPr="0075695B">
        <w:rPr>
          <w:rFonts w:ascii="Calibri" w:hAnsi="Calibri" w:cs="Calibri"/>
          <w:color w:val="1D1D1B"/>
        </w:rPr>
        <w:t xml:space="preserve">abhängig von Flügel, </w:t>
      </w:r>
      <w:r w:rsidRPr="0075695B">
        <w:rPr>
          <w:rFonts w:ascii="Calibri" w:hAnsi="Calibri" w:cs="Calibri"/>
        </w:rPr>
        <w:t xml:space="preserve">Klemm-Laufwagen, </w:t>
      </w:r>
    </w:p>
    <w:p w14:paraId="40A7E11A" w14:textId="77777777" w:rsidR="00FE40E6" w:rsidRDefault="0075695B" w:rsidP="0075695B">
      <w:pPr>
        <w:rPr>
          <w:rFonts w:cstheme="minorHAnsi"/>
        </w:rPr>
      </w:pPr>
      <w:r w:rsidRPr="0075695B">
        <w:rPr>
          <w:rFonts w:cstheme="minorHAnsi"/>
        </w:rPr>
        <w:t>Endanschlägen inkl.</w:t>
      </w:r>
      <w:r>
        <w:rPr>
          <w:rFonts w:cstheme="minorHAnsi"/>
        </w:rPr>
        <w:t xml:space="preserve"> </w:t>
      </w:r>
      <w:r w:rsidRPr="0075695B">
        <w:rPr>
          <w:rFonts w:cstheme="minorHAnsi"/>
        </w:rPr>
        <w:t xml:space="preserve">Fangvorrichtung, Stirnabdeckungen </w:t>
      </w:r>
    </w:p>
    <w:p w14:paraId="0373898D" w14:textId="77777777" w:rsidR="0075695B" w:rsidRPr="0075695B" w:rsidRDefault="0075695B" w:rsidP="0075695B">
      <w:pPr>
        <w:rPr>
          <w:rFonts w:cstheme="minorHAnsi"/>
        </w:rPr>
      </w:pPr>
      <w:r w:rsidRPr="0075695B">
        <w:rPr>
          <w:rFonts w:cstheme="minorHAnsi"/>
        </w:rPr>
        <w:t>und Bodenführung:</w:t>
      </w:r>
    </w:p>
    <w:p w14:paraId="0270974E" w14:textId="77777777" w:rsidR="0075695B" w:rsidRDefault="0075695B" w:rsidP="0075695B">
      <w:r>
        <w:t xml:space="preserve">- für individuelle Flügelbreite in mm (max. 1300 mm), </w:t>
      </w:r>
    </w:p>
    <w:p w14:paraId="34693DD7" w14:textId="77777777" w:rsidR="0075695B" w:rsidRDefault="0075695B" w:rsidP="0075695B">
      <w:r>
        <w:t>Laufschienenlänge max. 5940 mm '..........'</w:t>
      </w:r>
    </w:p>
    <w:p w14:paraId="447624EB" w14:textId="77777777" w:rsidR="0075695B" w:rsidRDefault="0075695B" w:rsidP="0075695B">
      <w:r>
        <w:t>(Mit DORMOTION Einheit - min. FB = 600 mm)</w:t>
      </w:r>
    </w:p>
    <w:p w14:paraId="0373249D" w14:textId="77777777" w:rsidR="0075695B" w:rsidRDefault="0075695B" w:rsidP="004A399B"/>
    <w:p w14:paraId="73505B52" w14:textId="77777777" w:rsidR="004A399B" w:rsidRDefault="004A399B" w:rsidP="004A399B">
      <w:r>
        <w:t>TÜRART</w:t>
      </w:r>
    </w:p>
    <w:p w14:paraId="6CCC5325" w14:textId="77777777" w:rsidR="004A399B" w:rsidRDefault="004A399B" w:rsidP="004A399B">
      <w:r>
        <w:t>Glas</w:t>
      </w:r>
      <w:r w:rsidR="00FE40E6">
        <w:t>- und Holztür</w:t>
      </w:r>
    </w:p>
    <w:p w14:paraId="759EA41B" w14:textId="77777777" w:rsidR="004A399B" w:rsidRDefault="004A399B" w:rsidP="004A399B"/>
    <w:p w14:paraId="620A8EC7" w14:textId="77777777" w:rsidR="004A399B" w:rsidRDefault="004A399B" w:rsidP="004A399B">
      <w:r>
        <w:t>MONTAGEPOSITION</w:t>
      </w:r>
    </w:p>
    <w:p w14:paraId="4A144295" w14:textId="77777777" w:rsidR="004A399B" w:rsidRDefault="004A399B" w:rsidP="004A399B">
      <w:r>
        <w:t>Wandmontage, Deckenmontage</w:t>
      </w:r>
    </w:p>
    <w:p w14:paraId="064B2340" w14:textId="77777777" w:rsidR="004A399B" w:rsidRDefault="004A399B" w:rsidP="004A399B"/>
    <w:p w14:paraId="0B940EEB" w14:textId="77777777" w:rsidR="00D651BE" w:rsidRDefault="00D651BE" w:rsidP="00D651BE">
      <w:r>
        <w:t>FARBE</w:t>
      </w:r>
    </w:p>
    <w:p w14:paraId="4A0CF77B" w14:textId="77777777" w:rsidR="00D651BE" w:rsidRDefault="00D651BE" w:rsidP="00D651BE">
      <w:r>
        <w:t>- LM silber elox (150) - Silber N 600 ST '..........'</w:t>
      </w:r>
    </w:p>
    <w:p w14:paraId="6E7F06AB" w14:textId="77777777" w:rsidR="00D651BE" w:rsidRDefault="00D651BE" w:rsidP="00D651BE">
      <w:r>
        <w:t>- LM niro elox (157) - Niro N 700 '..........'</w:t>
      </w:r>
    </w:p>
    <w:p w14:paraId="1A2FB7EC" w14:textId="77777777" w:rsidR="00D651BE" w:rsidRDefault="00D651BE" w:rsidP="00D651BE">
      <w:r>
        <w:t>- LM weiß p-besch (350) - Weiß P 100 SG '..........'</w:t>
      </w:r>
    </w:p>
    <w:p w14:paraId="33AF9E7E" w14:textId="77777777" w:rsidR="00D651BE" w:rsidRDefault="00D651BE" w:rsidP="00D651BE">
      <w:r>
        <w:t>- LM Sonderfarbe elox (199) - N 000 '..........'</w:t>
      </w:r>
    </w:p>
    <w:p w14:paraId="736025BB" w14:textId="77777777" w:rsidR="00D651BE" w:rsidRDefault="00D651BE" w:rsidP="00D651BE">
      <w:r>
        <w:t>- LM Sonderfarbe p-besch (399) - P 000 '..........'</w:t>
      </w:r>
    </w:p>
    <w:p w14:paraId="4A946E98" w14:textId="77777777" w:rsidR="004A399B" w:rsidRPr="00FE40E6" w:rsidRDefault="004A399B" w:rsidP="004A399B">
      <w:pPr>
        <w:rPr>
          <w:rFonts w:ascii="Calibri" w:hAnsi="Calibri" w:cs="Calibri"/>
        </w:rPr>
      </w:pPr>
    </w:p>
    <w:p w14:paraId="3B639A35" w14:textId="77777777" w:rsidR="004A399B" w:rsidRPr="00FE40E6" w:rsidRDefault="004A399B" w:rsidP="004A399B">
      <w:pPr>
        <w:rPr>
          <w:rFonts w:ascii="Calibri" w:hAnsi="Calibri" w:cs="Calibri"/>
        </w:rPr>
      </w:pPr>
      <w:r w:rsidRPr="00FE40E6">
        <w:rPr>
          <w:rFonts w:ascii="Calibri" w:hAnsi="Calibri" w:cs="Calibri"/>
        </w:rPr>
        <w:t>OPTIONEN</w:t>
      </w:r>
    </w:p>
    <w:p w14:paraId="771FA6B0" w14:textId="77777777" w:rsidR="004A399B" w:rsidRPr="00FE40E6" w:rsidRDefault="004A399B" w:rsidP="004A399B">
      <w:pPr>
        <w:rPr>
          <w:rFonts w:ascii="Calibri" w:hAnsi="Calibri" w:cs="Calibri"/>
        </w:rPr>
      </w:pPr>
      <w:r w:rsidRPr="00FE40E6">
        <w:rPr>
          <w:rFonts w:ascii="Calibri" w:hAnsi="Calibri" w:cs="Calibri"/>
        </w:rPr>
        <w:t xml:space="preserve">- MUTO Comfort M - </w:t>
      </w:r>
      <w:r w:rsidR="00FE40E6" w:rsidRPr="00FE40E6">
        <w:rPr>
          <w:rFonts w:ascii="Calibri" w:hAnsi="Calibri" w:cs="Calibri"/>
        </w:rPr>
        <w:t>6</w:t>
      </w:r>
      <w:r w:rsidRPr="00FE40E6">
        <w:rPr>
          <w:rFonts w:ascii="Calibri" w:hAnsi="Calibri" w:cs="Calibri"/>
        </w:rPr>
        <w:t>0 DORMOTION Set:</w:t>
      </w:r>
    </w:p>
    <w:p w14:paraId="144A9A10" w14:textId="77777777" w:rsidR="004A399B" w:rsidRPr="00FE40E6" w:rsidRDefault="004A399B" w:rsidP="004A399B">
      <w:pPr>
        <w:rPr>
          <w:rFonts w:ascii="Calibri" w:hAnsi="Calibri" w:cs="Calibri"/>
        </w:rPr>
      </w:pPr>
      <w:r w:rsidRPr="00FE40E6">
        <w:rPr>
          <w:rFonts w:ascii="Calibri" w:hAnsi="Calibri" w:cs="Calibri"/>
        </w:rPr>
        <w:t>Dämpfer-Mechanismus ohne Glasbearbeitung nachrüstbar.</w:t>
      </w:r>
    </w:p>
    <w:p w14:paraId="0D050F7D" w14:textId="77777777" w:rsidR="004A399B" w:rsidRPr="00FE40E6" w:rsidRDefault="004A399B" w:rsidP="004A399B">
      <w:pPr>
        <w:rPr>
          <w:rFonts w:ascii="Calibri" w:hAnsi="Calibri" w:cs="Calibri"/>
        </w:rPr>
      </w:pPr>
      <w:r w:rsidRPr="00FE40E6">
        <w:rPr>
          <w:rFonts w:ascii="Calibri" w:hAnsi="Calibri" w:cs="Calibri"/>
        </w:rPr>
        <w:t xml:space="preserve">min. Flügelbreite </w:t>
      </w:r>
      <w:r w:rsidR="00FE40E6" w:rsidRPr="00FE40E6">
        <w:rPr>
          <w:rFonts w:ascii="Calibri" w:hAnsi="Calibri" w:cs="Calibri"/>
        </w:rPr>
        <w:t>600</w:t>
      </w:r>
      <w:r w:rsidRPr="00FE40E6">
        <w:rPr>
          <w:rFonts w:ascii="Calibri" w:hAnsi="Calibri" w:cs="Calibri"/>
        </w:rPr>
        <w:t xml:space="preserve"> mm, max. </w:t>
      </w:r>
      <w:r w:rsidR="00FE40E6" w:rsidRPr="00FE40E6">
        <w:rPr>
          <w:rFonts w:ascii="Calibri" w:hAnsi="Calibri" w:cs="Calibri"/>
        </w:rPr>
        <w:t>6</w:t>
      </w:r>
      <w:r w:rsidRPr="00FE40E6">
        <w:rPr>
          <w:rFonts w:ascii="Calibri" w:hAnsi="Calibri" w:cs="Calibri"/>
        </w:rPr>
        <w:t>0 Kg '..........'</w:t>
      </w:r>
    </w:p>
    <w:p w14:paraId="162FE051" w14:textId="77777777" w:rsidR="004A399B" w:rsidRPr="00FE40E6" w:rsidRDefault="004A399B" w:rsidP="004A399B">
      <w:pPr>
        <w:rPr>
          <w:rFonts w:ascii="Calibri" w:hAnsi="Calibri" w:cs="Calibri"/>
        </w:rPr>
      </w:pPr>
      <w:r w:rsidRPr="00FE40E6">
        <w:rPr>
          <w:rFonts w:ascii="Calibri" w:hAnsi="Calibri" w:cs="Calibri"/>
        </w:rPr>
        <w:t>- MUTO Comfort Bodenstopp:</w:t>
      </w:r>
    </w:p>
    <w:p w14:paraId="45BD35DA" w14:textId="77777777" w:rsidR="0075695B" w:rsidRPr="00FE40E6" w:rsidRDefault="004A399B" w:rsidP="004A399B">
      <w:pPr>
        <w:rPr>
          <w:rFonts w:ascii="Calibri" w:hAnsi="Calibri" w:cs="Calibri"/>
        </w:rPr>
      </w:pPr>
      <w:r w:rsidRPr="00FE40E6">
        <w:rPr>
          <w:rFonts w:ascii="Calibri" w:hAnsi="Calibri" w:cs="Calibri"/>
        </w:rPr>
        <w:t>Zusätzlicher Bodenstopper '..........'</w:t>
      </w:r>
    </w:p>
    <w:p w14:paraId="06C7CF67" w14:textId="77777777" w:rsidR="00FE40E6" w:rsidRPr="00FE40E6" w:rsidRDefault="00FE40E6" w:rsidP="00FE40E6">
      <w:pPr>
        <w:rPr>
          <w:rFonts w:ascii="Calibri" w:hAnsi="Calibri" w:cs="Calibri"/>
        </w:rPr>
      </w:pPr>
      <w:r w:rsidRPr="00FE40E6">
        <w:rPr>
          <w:rFonts w:ascii="Calibri" w:hAnsi="Calibri" w:cs="Calibri"/>
        </w:rPr>
        <w:t>- MUTO Comfort M 60 Adapterprofil für Holzflügel:</w:t>
      </w:r>
    </w:p>
    <w:p w14:paraId="3A6C68C7" w14:textId="77777777" w:rsidR="00FE40E6" w:rsidRPr="00FE40E6" w:rsidRDefault="00FE40E6" w:rsidP="00FE40E6">
      <w:pPr>
        <w:rPr>
          <w:rFonts w:ascii="Calibri" w:hAnsi="Calibri" w:cs="Calibri"/>
        </w:rPr>
      </w:pPr>
      <w:r w:rsidRPr="00FE40E6">
        <w:rPr>
          <w:rFonts w:ascii="Calibri" w:hAnsi="Calibri" w:cs="Calibri"/>
        </w:rPr>
        <w:t>für Aufnahme eines Holzelementes.</w:t>
      </w:r>
    </w:p>
    <w:p w14:paraId="6BFC6345" w14:textId="77777777" w:rsidR="00FE40E6" w:rsidRPr="000212DA" w:rsidRDefault="00FE40E6" w:rsidP="00FE40E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1D1D1B"/>
        </w:rPr>
      </w:pPr>
      <w:r w:rsidRPr="000212DA">
        <w:rPr>
          <w:rFonts w:ascii="Calibri" w:hAnsi="Calibri" w:cs="Calibri"/>
          <w:color w:val="1D1D1B"/>
        </w:rPr>
        <w:lastRenderedPageBreak/>
        <w:t>inkl. Zubehör (Bodenführung für Holzflügel)</w:t>
      </w:r>
    </w:p>
    <w:p w14:paraId="4C794B1F" w14:textId="77777777" w:rsidR="00FE40E6" w:rsidRPr="00C7660D" w:rsidRDefault="00FE40E6" w:rsidP="00FE40E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C7660D">
        <w:rPr>
          <w:rFonts w:ascii="Calibri" w:hAnsi="Calibri" w:cs="Calibri"/>
          <w:color w:val="1D1D1B"/>
          <w:lang w:val="en-US"/>
        </w:rPr>
        <w:t xml:space="preserve">1310 mm </w:t>
      </w:r>
      <w:r w:rsidRPr="00C7660D">
        <w:rPr>
          <w:rFonts w:ascii="Calibri" w:hAnsi="Calibri" w:cs="Calibri"/>
          <w:lang w:val="en-US"/>
        </w:rPr>
        <w:t>'..........'</w:t>
      </w:r>
    </w:p>
    <w:p w14:paraId="6443C43E" w14:textId="77777777" w:rsidR="000212DA" w:rsidRPr="00C7660D" w:rsidRDefault="000212DA" w:rsidP="000212DA">
      <w:pPr>
        <w:rPr>
          <w:rFonts w:ascii="Calibri" w:hAnsi="Calibri" w:cs="Calibri"/>
          <w:lang w:val="en-US"/>
        </w:rPr>
      </w:pPr>
      <w:r w:rsidRPr="00C7660D">
        <w:rPr>
          <w:rFonts w:ascii="Calibri" w:hAnsi="Calibri" w:cs="Calibri"/>
          <w:lang w:val="en-US"/>
        </w:rPr>
        <w:t>- MUTO Comfort M 60 VSG Set:</w:t>
      </w:r>
    </w:p>
    <w:p w14:paraId="16CC7284" w14:textId="77777777" w:rsidR="000212DA" w:rsidRPr="000212DA" w:rsidRDefault="000212DA" w:rsidP="000212DA">
      <w:pPr>
        <w:rPr>
          <w:rFonts w:ascii="Calibri" w:hAnsi="Calibri" w:cs="Calibri"/>
        </w:rPr>
      </w:pPr>
      <w:r w:rsidRPr="000212DA">
        <w:rPr>
          <w:rFonts w:ascii="Calibri" w:hAnsi="Calibri" w:cs="Calibri"/>
        </w:rPr>
        <w:t>Zur sicheren Verwendung von VSG-Elementen '..........'</w:t>
      </w:r>
    </w:p>
    <w:p w14:paraId="3C51EC53" w14:textId="77777777" w:rsidR="000212DA" w:rsidRPr="000212DA" w:rsidRDefault="000212DA" w:rsidP="000212DA">
      <w:pPr>
        <w:rPr>
          <w:rFonts w:ascii="Calibri" w:hAnsi="Calibri" w:cs="Calibri"/>
        </w:rPr>
      </w:pPr>
      <w:r w:rsidRPr="000212DA">
        <w:rPr>
          <w:rFonts w:ascii="Calibri" w:hAnsi="Calibri" w:cs="Calibri"/>
        </w:rPr>
        <w:t>optional: VSG - Spezial-Kleber '..........'</w:t>
      </w:r>
    </w:p>
    <w:p w14:paraId="2DE3F2BC" w14:textId="77777777" w:rsidR="000212DA" w:rsidRPr="000212DA" w:rsidRDefault="000212DA" w:rsidP="000212DA">
      <w:pPr>
        <w:rPr>
          <w:rFonts w:ascii="Calibri" w:hAnsi="Calibri" w:cs="Calibri"/>
        </w:rPr>
      </w:pPr>
      <w:r w:rsidRPr="000212DA">
        <w:rPr>
          <w:rFonts w:ascii="Calibri" w:hAnsi="Calibri" w:cs="Calibri"/>
        </w:rPr>
        <w:t>- MUTO Comfort M 60 Seitenteilprofil:</w:t>
      </w:r>
    </w:p>
    <w:p w14:paraId="1CE3F42F" w14:textId="77777777" w:rsidR="000212DA" w:rsidRPr="000212DA" w:rsidRDefault="000212DA" w:rsidP="000212DA">
      <w:pPr>
        <w:rPr>
          <w:rFonts w:ascii="Calibri" w:hAnsi="Calibri" w:cs="Calibri"/>
        </w:rPr>
      </w:pPr>
      <w:r w:rsidRPr="000212DA">
        <w:rPr>
          <w:rFonts w:ascii="Calibri" w:hAnsi="Calibri" w:cs="Calibri"/>
        </w:rPr>
        <w:t>Mit zwischenlagen, für 8-13,5 mm Glas</w:t>
      </w:r>
    </w:p>
    <w:p w14:paraId="701B7967" w14:textId="77777777" w:rsidR="000212DA" w:rsidRPr="000212DA" w:rsidRDefault="000212DA" w:rsidP="000212DA">
      <w:pPr>
        <w:rPr>
          <w:rFonts w:ascii="Calibri" w:hAnsi="Calibri" w:cs="Calibri"/>
        </w:rPr>
      </w:pPr>
      <w:r w:rsidRPr="000212DA">
        <w:rPr>
          <w:rFonts w:ascii="Calibri" w:hAnsi="Calibri" w:cs="Calibri"/>
        </w:rPr>
        <w:t>Individuelle Länge in mm (max. 6000 mm) '..........'</w:t>
      </w:r>
    </w:p>
    <w:p w14:paraId="690D4573" w14:textId="77777777" w:rsidR="000212DA" w:rsidRPr="000212DA" w:rsidRDefault="000212DA" w:rsidP="000212DA">
      <w:pPr>
        <w:rPr>
          <w:rFonts w:ascii="Calibri" w:hAnsi="Calibri" w:cs="Calibri"/>
        </w:rPr>
      </w:pPr>
      <w:r w:rsidRPr="000212DA">
        <w:rPr>
          <w:rFonts w:ascii="Calibri" w:hAnsi="Calibri" w:cs="Calibri"/>
        </w:rPr>
        <w:t>- MUTO Comfort M 60 Sichtschutzprofil:</w:t>
      </w:r>
    </w:p>
    <w:p w14:paraId="3D2E2F4F" w14:textId="77777777" w:rsidR="000212DA" w:rsidRDefault="000212DA" w:rsidP="000212DA">
      <w:pPr>
        <w:rPr>
          <w:rFonts w:ascii="Calibri" w:hAnsi="Calibri" w:cs="Calibri"/>
        </w:rPr>
      </w:pPr>
      <w:r w:rsidRPr="000212DA">
        <w:rPr>
          <w:rFonts w:ascii="Calibri" w:hAnsi="Calibri" w:cs="Calibri"/>
          <w:color w:val="1D1D1B"/>
        </w:rPr>
        <w:t>für Seitenteilprofil</w:t>
      </w:r>
      <w:r>
        <w:rPr>
          <w:rFonts w:ascii="Calibri" w:hAnsi="Calibri" w:cs="Calibri"/>
        </w:rPr>
        <w:t xml:space="preserve">, </w:t>
      </w:r>
      <w:r w:rsidRPr="000212DA">
        <w:rPr>
          <w:rFonts w:ascii="Calibri" w:hAnsi="Calibri" w:cs="Calibri"/>
        </w:rPr>
        <w:t xml:space="preserve">Individuelle Länge in mm </w:t>
      </w:r>
    </w:p>
    <w:p w14:paraId="2FD9BE12" w14:textId="77777777" w:rsidR="000212DA" w:rsidRPr="000212DA" w:rsidRDefault="000212DA" w:rsidP="000212DA">
      <w:pPr>
        <w:rPr>
          <w:rFonts w:ascii="Calibri" w:hAnsi="Calibri" w:cs="Calibri"/>
        </w:rPr>
      </w:pPr>
      <w:r w:rsidRPr="000212DA">
        <w:rPr>
          <w:rFonts w:ascii="Calibri" w:hAnsi="Calibri" w:cs="Calibri"/>
        </w:rPr>
        <w:t>(max. 6000 mm) '..........'</w:t>
      </w:r>
    </w:p>
    <w:p w14:paraId="4F5D803F" w14:textId="77777777" w:rsidR="000212DA" w:rsidRPr="000212DA" w:rsidRDefault="000212DA" w:rsidP="000212DA">
      <w:pPr>
        <w:rPr>
          <w:rFonts w:ascii="Calibri" w:hAnsi="Calibri" w:cs="Calibri"/>
        </w:rPr>
      </w:pPr>
      <w:r w:rsidRPr="000212DA">
        <w:rPr>
          <w:rFonts w:ascii="Calibri" w:hAnsi="Calibri" w:cs="Calibri"/>
        </w:rPr>
        <w:t xml:space="preserve">- MUTO Comfort M 60 </w:t>
      </w:r>
      <w:r>
        <w:rPr>
          <w:rFonts w:ascii="Calibri" w:hAnsi="Calibri" w:cs="Calibri"/>
        </w:rPr>
        <w:t>Füllprofil</w:t>
      </w:r>
      <w:r w:rsidRPr="000212DA">
        <w:rPr>
          <w:rFonts w:ascii="Calibri" w:hAnsi="Calibri" w:cs="Calibri"/>
        </w:rPr>
        <w:t>:</w:t>
      </w:r>
    </w:p>
    <w:p w14:paraId="510DC435" w14:textId="77777777" w:rsidR="000212DA" w:rsidRDefault="000212DA" w:rsidP="000212DA">
      <w:pPr>
        <w:rPr>
          <w:rFonts w:ascii="Calibri" w:hAnsi="Calibri" w:cs="Calibri"/>
        </w:rPr>
      </w:pPr>
      <w:r w:rsidRPr="000212DA">
        <w:rPr>
          <w:rFonts w:ascii="Calibri" w:hAnsi="Calibri" w:cs="Calibri"/>
          <w:color w:val="1D1D1B"/>
        </w:rPr>
        <w:t>für Seitenteilprofil</w:t>
      </w:r>
      <w:r>
        <w:rPr>
          <w:rFonts w:ascii="Calibri" w:hAnsi="Calibri" w:cs="Calibri"/>
        </w:rPr>
        <w:t xml:space="preserve">, </w:t>
      </w:r>
      <w:r w:rsidRPr="000212DA">
        <w:rPr>
          <w:rFonts w:ascii="Calibri" w:hAnsi="Calibri" w:cs="Calibri"/>
        </w:rPr>
        <w:t xml:space="preserve">Individuelle Länge in mm </w:t>
      </w:r>
    </w:p>
    <w:p w14:paraId="182CFE7F" w14:textId="77777777" w:rsidR="000212DA" w:rsidRPr="000212DA" w:rsidRDefault="000212DA" w:rsidP="000212DA">
      <w:pPr>
        <w:rPr>
          <w:rFonts w:ascii="Calibri" w:hAnsi="Calibri" w:cs="Calibri"/>
        </w:rPr>
      </w:pPr>
      <w:r w:rsidRPr="000212DA">
        <w:rPr>
          <w:rFonts w:ascii="Calibri" w:hAnsi="Calibri" w:cs="Calibri"/>
        </w:rPr>
        <w:t>(max. 6000 mm) '..........'</w:t>
      </w:r>
    </w:p>
    <w:p w14:paraId="112C0E6E" w14:textId="77777777" w:rsidR="000212DA" w:rsidRDefault="000212DA" w:rsidP="000212DA">
      <w:r>
        <w:t>- MUTO Comfort M 60 Stirnabdeckungen für</w:t>
      </w:r>
    </w:p>
    <w:p w14:paraId="62323F97" w14:textId="77777777" w:rsidR="000212DA" w:rsidRDefault="000212DA" w:rsidP="000212DA">
      <w:r>
        <w:t>Seitenteilprofile:</w:t>
      </w:r>
    </w:p>
    <w:p w14:paraId="3CBE7573" w14:textId="77777777" w:rsidR="000212DA" w:rsidRDefault="000212DA" w:rsidP="000212DA">
      <w:r>
        <w:t>Individuelle Länge in mm (bis max. 6000mm) '..........'</w:t>
      </w:r>
    </w:p>
    <w:p w14:paraId="71AC7E56" w14:textId="77777777" w:rsidR="000212DA" w:rsidRDefault="000212DA" w:rsidP="000212DA">
      <w:r>
        <w:t>- MUTO Bodenprofil inkl. 2 Stirnabdeckungen:</w:t>
      </w:r>
    </w:p>
    <w:p w14:paraId="0177A6FA" w14:textId="77777777" w:rsidR="000212DA" w:rsidRDefault="000212DA" w:rsidP="000212DA">
      <w:r>
        <w:t>Für Fixierung des Seitenteils mit Zwischenlagen,</w:t>
      </w:r>
    </w:p>
    <w:p w14:paraId="664D7080" w14:textId="77777777" w:rsidR="000212DA" w:rsidRDefault="000212DA" w:rsidP="000212DA">
      <w:r>
        <w:t xml:space="preserve">für 8–13,5 mm Glas. Individuelle Länge in mm </w:t>
      </w:r>
    </w:p>
    <w:p w14:paraId="43E1DABB" w14:textId="77777777" w:rsidR="000212DA" w:rsidRDefault="000212DA" w:rsidP="000212DA">
      <w:r>
        <w:t>(max. 6000 mm) '..........'</w:t>
      </w:r>
    </w:p>
    <w:p w14:paraId="4A912361" w14:textId="77777777" w:rsidR="000212DA" w:rsidRDefault="000212DA" w:rsidP="000212DA">
      <w:r>
        <w:t>- MUTO Anschlussprofil für abgehängte Decken:</w:t>
      </w:r>
    </w:p>
    <w:p w14:paraId="3D072C36" w14:textId="77777777" w:rsidR="00FE40E6" w:rsidRDefault="000212DA" w:rsidP="000212D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1D1D1B"/>
        </w:rPr>
      </w:pPr>
      <w:r>
        <w:t>Individuelle Länge in mm (max. 6000 mm) '..........'</w:t>
      </w:r>
    </w:p>
    <w:p w14:paraId="5737E3A4" w14:textId="77777777" w:rsidR="000212DA" w:rsidRPr="000212DA" w:rsidRDefault="000212DA" w:rsidP="000212D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1D1D1B"/>
        </w:rPr>
      </w:pPr>
    </w:p>
    <w:p w14:paraId="1624E41F" w14:textId="77777777" w:rsidR="004A399B" w:rsidRDefault="004A399B" w:rsidP="004A399B">
      <w:r>
        <w:t>ZUBEHÖR</w:t>
      </w:r>
    </w:p>
    <w:p w14:paraId="20502F10" w14:textId="77777777" w:rsidR="004A399B" w:rsidRDefault="004A399B" w:rsidP="004A399B">
      <w:r>
        <w:t>Handhabe:</w:t>
      </w:r>
    </w:p>
    <w:p w14:paraId="3F2A3C53" w14:textId="77777777" w:rsidR="004A399B" w:rsidRDefault="004A399B" w:rsidP="004A399B">
      <w:r>
        <w:t>- MANET Griffstangenpaar aus 1.4305 Edelstahl, d=25mm /</w:t>
      </w:r>
    </w:p>
    <w:p w14:paraId="525908E1" w14:textId="77777777" w:rsidR="004A399B" w:rsidRDefault="004A399B" w:rsidP="004A399B">
      <w:r>
        <w:t>720mm Länge, mit zwei Befestigungen '..........'</w:t>
      </w:r>
    </w:p>
    <w:p w14:paraId="3CB67994" w14:textId="77777777" w:rsidR="004A399B" w:rsidRDefault="004A399B" w:rsidP="004A399B">
      <w:r>
        <w:t xml:space="preserve">- MANET Griffstangensystem, </w:t>
      </w:r>
      <w:proofErr w:type="spellStart"/>
      <w:r>
        <w:t>verschliessbar</w:t>
      </w:r>
      <w:proofErr w:type="spellEnd"/>
      <w:r>
        <w:t>, aus</w:t>
      </w:r>
    </w:p>
    <w:p w14:paraId="3F62F470" w14:textId="77777777" w:rsidR="004A399B" w:rsidRDefault="004A399B" w:rsidP="004A399B">
      <w:r>
        <w:t>Edelstahl, d=25mm / 1225mm Länge, mit zwei</w:t>
      </w:r>
    </w:p>
    <w:p w14:paraId="52484613" w14:textId="77777777" w:rsidR="00163FFC" w:rsidRDefault="004A399B" w:rsidP="004A399B">
      <w:r>
        <w:t>Befestigungen, inkl. Bodenhülse '..........'</w:t>
      </w:r>
    </w:p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10FF3"/>
    <w:multiLevelType w:val="hybridMultilevel"/>
    <w:tmpl w:val="180ABF76"/>
    <w:lvl w:ilvl="0" w:tplc="D190F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9B"/>
    <w:rsid w:val="000212DA"/>
    <w:rsid w:val="004A399B"/>
    <w:rsid w:val="004B30A6"/>
    <w:rsid w:val="004F46C4"/>
    <w:rsid w:val="0075695B"/>
    <w:rsid w:val="0093328C"/>
    <w:rsid w:val="00B23915"/>
    <w:rsid w:val="00C7660D"/>
    <w:rsid w:val="00D651BE"/>
    <w:rsid w:val="00D802F3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1C86"/>
  <w15:chartTrackingRefBased/>
  <w15:docId w15:val="{820A8575-FCE4-43D3-ABA2-7D9070E6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Mike Schmutzler</cp:lastModifiedBy>
  <cp:revision>2</cp:revision>
  <dcterms:created xsi:type="dcterms:W3CDTF">2022-04-01T10:33:00Z</dcterms:created>
  <dcterms:modified xsi:type="dcterms:W3CDTF">2022-04-01T10:33:00Z</dcterms:modified>
</cp:coreProperties>
</file>